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22" w:type="dxa"/>
        <w:tblLook w:val="01E0" w:firstRow="1" w:lastRow="1" w:firstColumn="1" w:lastColumn="1" w:noHBand="0" w:noVBand="0"/>
      </w:tblPr>
      <w:tblGrid>
        <w:gridCol w:w="4219"/>
        <w:gridCol w:w="5103"/>
      </w:tblGrid>
      <w:tr w:rsidR="0011010B" w:rsidRPr="00E14AF4" w:rsidTr="00A828D2">
        <w:tc>
          <w:tcPr>
            <w:tcW w:w="4219" w:type="dxa"/>
          </w:tcPr>
          <w:p w:rsidR="0011010B" w:rsidRPr="00E14AF4" w:rsidRDefault="0011010B" w:rsidP="00572893">
            <w:pPr>
              <w:tabs>
                <w:tab w:val="center" w:pos="1926"/>
              </w:tabs>
              <w:spacing w:line="360" w:lineRule="auto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val="en-US"/>
              </w:rPr>
            </w:pPr>
            <w:r w:rsidRPr="00E14AF4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val="en-US"/>
              </w:rPr>
              <w:t>Modul</w:t>
            </w:r>
            <w:r w:rsidR="00AF45EF" w:rsidRPr="00E14AF4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val="en-US"/>
              </w:rPr>
              <w:t>e</w:t>
            </w:r>
            <w:r w:rsidR="0084506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val="en-US"/>
              </w:rPr>
              <w:t xml:space="preserve"> title</w:t>
            </w:r>
          </w:p>
        </w:tc>
        <w:tc>
          <w:tcPr>
            <w:tcW w:w="5103" w:type="dxa"/>
          </w:tcPr>
          <w:p w:rsidR="0011010B" w:rsidRPr="00E14AF4" w:rsidRDefault="009A6062" w:rsidP="00F2389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14AF4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xxx</w:t>
            </w:r>
          </w:p>
        </w:tc>
      </w:tr>
      <w:tr w:rsidR="0011010B" w:rsidRPr="00E14AF4" w:rsidTr="00A828D2">
        <w:trPr>
          <w:trHeight w:val="355"/>
        </w:trPr>
        <w:tc>
          <w:tcPr>
            <w:tcW w:w="4219" w:type="dxa"/>
          </w:tcPr>
          <w:p w:rsidR="0011010B" w:rsidRPr="00E14AF4" w:rsidRDefault="00AF45EF" w:rsidP="00572893">
            <w:pPr>
              <w:tabs>
                <w:tab w:val="center" w:pos="1926"/>
              </w:tabs>
              <w:spacing w:line="360" w:lineRule="auto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val="en-US"/>
              </w:rPr>
            </w:pPr>
            <w:r w:rsidRPr="00E14AF4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val="en-US"/>
              </w:rPr>
              <w:t xml:space="preserve">Degree </w:t>
            </w:r>
            <w:proofErr w:type="spellStart"/>
            <w:r w:rsidRPr="00E14AF4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val="en-US"/>
              </w:rPr>
              <w:t>program</w:t>
            </w:r>
            <w:r w:rsidR="00941E37" w:rsidRPr="00E14AF4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val="en-US"/>
              </w:rPr>
              <w:t>me</w:t>
            </w:r>
            <w:proofErr w:type="spellEnd"/>
            <w:r w:rsidR="0011010B" w:rsidRPr="00E14AF4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val="en-US"/>
              </w:rPr>
              <w:t>:</w:t>
            </w:r>
          </w:p>
        </w:tc>
        <w:tc>
          <w:tcPr>
            <w:tcW w:w="5103" w:type="dxa"/>
          </w:tcPr>
          <w:p w:rsidR="002E6A36" w:rsidRPr="00E14AF4" w:rsidRDefault="007033C9" w:rsidP="002D7D6A">
            <w:pPr>
              <w:spacing w:line="360" w:lineRule="auto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val="en-US"/>
              </w:rPr>
            </w:pPr>
            <w:r w:rsidRPr="00E14AF4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>M.Sc. Sport Management</w:t>
            </w:r>
          </w:p>
        </w:tc>
      </w:tr>
      <w:tr w:rsidR="00941E37" w:rsidRPr="00E14AF4" w:rsidTr="00A828D2">
        <w:trPr>
          <w:trHeight w:val="355"/>
        </w:trPr>
        <w:tc>
          <w:tcPr>
            <w:tcW w:w="4219" w:type="dxa"/>
          </w:tcPr>
          <w:p w:rsidR="00941E37" w:rsidRPr="00E14AF4" w:rsidRDefault="00941E37" w:rsidP="00572893">
            <w:pPr>
              <w:tabs>
                <w:tab w:val="center" w:pos="1926"/>
              </w:tabs>
              <w:spacing w:line="360" w:lineRule="auto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val="en-US"/>
              </w:rPr>
            </w:pPr>
            <w:r w:rsidRPr="00E14AF4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val="en-US"/>
              </w:rPr>
              <w:t>Section of the degree:</w:t>
            </w:r>
          </w:p>
        </w:tc>
        <w:tc>
          <w:tcPr>
            <w:tcW w:w="5103" w:type="dxa"/>
          </w:tcPr>
          <w:p w:rsidR="00941E37" w:rsidRPr="00E14AF4" w:rsidRDefault="000A46FE" w:rsidP="00F23896">
            <w:pPr>
              <w:spacing w:line="360" w:lineRule="auto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 w:rsidRPr="00E14AF4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Nur </w:t>
            </w:r>
            <w:r w:rsidR="007D596B" w:rsidRPr="00E14AF4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für BA-Studieng</w:t>
            </w:r>
            <w:r w:rsidRPr="00E14AF4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änge – bei MA bitte Zeile löschen</w:t>
            </w:r>
          </w:p>
        </w:tc>
      </w:tr>
      <w:tr w:rsidR="00365512" w:rsidRPr="00E14AF4" w:rsidTr="00A828D2">
        <w:trPr>
          <w:trHeight w:val="355"/>
        </w:trPr>
        <w:tc>
          <w:tcPr>
            <w:tcW w:w="4219" w:type="dxa"/>
          </w:tcPr>
          <w:p w:rsidR="00365512" w:rsidRPr="00E14AF4" w:rsidRDefault="00AF45EF" w:rsidP="00572893">
            <w:pPr>
              <w:tabs>
                <w:tab w:val="center" w:pos="1926"/>
              </w:tabs>
              <w:spacing w:line="360" w:lineRule="auto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val="en-US"/>
              </w:rPr>
            </w:pPr>
            <w:r w:rsidRPr="00E14AF4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val="en-US"/>
              </w:rPr>
              <w:t>Valid for students who started</w:t>
            </w:r>
            <w:r w:rsidR="00365512" w:rsidRPr="00E14AF4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val="en-US"/>
              </w:rPr>
              <w:t>:</w:t>
            </w:r>
          </w:p>
        </w:tc>
        <w:tc>
          <w:tcPr>
            <w:tcW w:w="5103" w:type="dxa"/>
          </w:tcPr>
          <w:p w:rsidR="00365512" w:rsidRPr="00E14AF4" w:rsidRDefault="00E14AF4" w:rsidP="00E14AF4">
            <w:pPr>
              <w:spacing w:line="360" w:lineRule="auto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val="en-US"/>
              </w:rPr>
              <w:t>Winter term</w:t>
            </w:r>
            <w:r w:rsidR="0001337B" w:rsidRPr="00E14AF4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val="en-US"/>
              </w:rPr>
              <w:t xml:space="preserve"> 20</w:t>
            </w:r>
            <w:r w:rsidR="00F23896" w:rsidRPr="00E14AF4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val="en-US"/>
              </w:rPr>
              <w:t>1</w:t>
            </w:r>
            <w:r w:rsidR="007D596B" w:rsidRPr="00E14AF4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val="en-US"/>
              </w:rPr>
              <w:t>8</w:t>
            </w:r>
            <w:r w:rsidR="00F23896" w:rsidRPr="00E14AF4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val="en-US"/>
              </w:rPr>
              <w:t>/1</w:t>
            </w:r>
            <w:r w:rsidR="007D596B" w:rsidRPr="00E14AF4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val="en-US"/>
              </w:rPr>
              <w:t>9</w:t>
            </w:r>
          </w:p>
        </w:tc>
      </w:tr>
    </w:tbl>
    <w:p w:rsidR="00D452CC" w:rsidRPr="00E14AF4" w:rsidRDefault="00D452CC" w:rsidP="000F4AB0">
      <w:pPr>
        <w:spacing w:line="276" w:lineRule="auto"/>
        <w:ind w:left="720"/>
        <w:jc w:val="center"/>
        <w:outlineLvl w:val="0"/>
        <w:rPr>
          <w:rFonts w:asciiTheme="minorHAnsi" w:hAnsiTheme="minorHAnsi" w:cstheme="minorHAnsi"/>
          <w:color w:val="000000"/>
          <w:sz w:val="16"/>
          <w:szCs w:val="16"/>
          <w:lang w:val="en-US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5069"/>
      </w:tblGrid>
      <w:tr w:rsidR="00D54D3B" w:rsidRPr="00E14AF4" w:rsidTr="00C9596E">
        <w:trPr>
          <w:trHeight w:val="192"/>
        </w:trPr>
        <w:tc>
          <w:tcPr>
            <w:tcW w:w="4219" w:type="dxa"/>
            <w:shd w:val="clear" w:color="auto" w:fill="D3DFEE"/>
          </w:tcPr>
          <w:p w:rsidR="00D54D3B" w:rsidRPr="00E14AF4" w:rsidRDefault="00E14AF4" w:rsidP="00E14AF4">
            <w:pPr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German m</w:t>
            </w:r>
            <w:r w:rsidR="002939E8" w:rsidRPr="00E14AF4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odule title</w:t>
            </w:r>
          </w:p>
        </w:tc>
        <w:tc>
          <w:tcPr>
            <w:tcW w:w="5069" w:type="dxa"/>
            <w:shd w:val="clear" w:color="auto" w:fill="D3DFEE"/>
          </w:tcPr>
          <w:p w:rsidR="00D54D3B" w:rsidRPr="00E14AF4" w:rsidRDefault="00E14AF4" w:rsidP="00F23896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E14AF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X</w:t>
            </w:r>
          </w:p>
        </w:tc>
      </w:tr>
      <w:tr w:rsidR="00D54D3B" w:rsidRPr="00E14AF4" w:rsidTr="00C9596E">
        <w:tc>
          <w:tcPr>
            <w:tcW w:w="4219" w:type="dxa"/>
          </w:tcPr>
          <w:p w:rsidR="00D54D3B" w:rsidRPr="00E14AF4" w:rsidRDefault="002939E8" w:rsidP="00075484">
            <w:pPr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14AF4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Short description</w:t>
            </w:r>
          </w:p>
        </w:tc>
        <w:tc>
          <w:tcPr>
            <w:tcW w:w="5069" w:type="dxa"/>
          </w:tcPr>
          <w:p w:rsidR="00D54D3B" w:rsidRPr="00E14AF4" w:rsidRDefault="00E14AF4" w:rsidP="00075484">
            <w:pPr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14AF4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X</w:t>
            </w:r>
          </w:p>
        </w:tc>
      </w:tr>
      <w:tr w:rsidR="00C46578" w:rsidRPr="00E14AF4" w:rsidTr="00C9596E">
        <w:tc>
          <w:tcPr>
            <w:tcW w:w="4219" w:type="dxa"/>
            <w:shd w:val="clear" w:color="auto" w:fill="D3DFEE"/>
          </w:tcPr>
          <w:p w:rsidR="00C46578" w:rsidRPr="00E14AF4" w:rsidRDefault="002939E8" w:rsidP="002939E8">
            <w:pPr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14AF4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Degree semester</w:t>
            </w:r>
            <w:r w:rsidR="00C46578" w:rsidRPr="00E14AF4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/ </w:t>
            </w:r>
            <w:r w:rsidR="00AF45EF" w:rsidRPr="00E14AF4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Duration </w:t>
            </w:r>
            <w:r w:rsidRPr="00E14AF4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of study (semester)</w:t>
            </w:r>
          </w:p>
        </w:tc>
        <w:tc>
          <w:tcPr>
            <w:tcW w:w="5069" w:type="dxa"/>
            <w:shd w:val="clear" w:color="auto" w:fill="D3DFEE"/>
          </w:tcPr>
          <w:p w:rsidR="00C46578" w:rsidRPr="00E14AF4" w:rsidRDefault="004B2B1F" w:rsidP="00E14AF4">
            <w:pPr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14AF4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x</w:t>
            </w:r>
            <w:r w:rsidR="004562E5" w:rsidRPr="00E14AF4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.</w:t>
            </w:r>
            <w:r w:rsidR="00C46578" w:rsidRPr="00E14AF4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/ </w:t>
            </w:r>
            <w:r w:rsidRPr="00E14AF4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x</w:t>
            </w:r>
          </w:p>
        </w:tc>
      </w:tr>
      <w:tr w:rsidR="00C46578" w:rsidRPr="00E14AF4" w:rsidTr="00C9596E">
        <w:tc>
          <w:tcPr>
            <w:tcW w:w="4219" w:type="dxa"/>
            <w:shd w:val="clear" w:color="auto" w:fill="auto"/>
          </w:tcPr>
          <w:p w:rsidR="00C46578" w:rsidRPr="00E14AF4" w:rsidRDefault="00AF45EF" w:rsidP="00075484">
            <w:pPr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14AF4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Total Workload </w:t>
            </w:r>
            <w:r w:rsidR="00C46578" w:rsidRPr="00E14AF4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(</w:t>
            </w:r>
            <w:proofErr w:type="spellStart"/>
            <w:r w:rsidR="00C46578" w:rsidRPr="00E14AF4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h</w:t>
            </w:r>
            <w:r w:rsidRPr="00E14AF4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rs</w:t>
            </w:r>
            <w:proofErr w:type="spellEnd"/>
            <w:r w:rsidR="00C46578" w:rsidRPr="00E14AF4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) / </w:t>
            </w:r>
            <w:r w:rsidRPr="00E14AF4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Total </w:t>
            </w:r>
            <w:r w:rsidR="00C46578" w:rsidRPr="00E14AF4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ECT</w:t>
            </w:r>
            <w:r w:rsidRPr="00E14AF4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S points</w:t>
            </w:r>
          </w:p>
        </w:tc>
        <w:tc>
          <w:tcPr>
            <w:tcW w:w="5069" w:type="dxa"/>
            <w:shd w:val="clear" w:color="auto" w:fill="auto"/>
          </w:tcPr>
          <w:p w:rsidR="00C46578" w:rsidRPr="00E14AF4" w:rsidRDefault="004B2B1F" w:rsidP="004B2B1F">
            <w:pPr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14AF4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x</w:t>
            </w:r>
            <w:r w:rsidR="00C46578" w:rsidRPr="00E14AF4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h /</w:t>
            </w:r>
            <w:r w:rsidRPr="00E14AF4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x</w:t>
            </w:r>
          </w:p>
        </w:tc>
      </w:tr>
      <w:tr w:rsidR="00D54D3B" w:rsidRPr="00E14AF4" w:rsidTr="00C9596E">
        <w:tc>
          <w:tcPr>
            <w:tcW w:w="4219" w:type="dxa"/>
            <w:shd w:val="clear" w:color="auto" w:fill="B8CCE4"/>
          </w:tcPr>
          <w:p w:rsidR="00D54D3B" w:rsidRPr="00E14AF4" w:rsidRDefault="00AF45EF" w:rsidP="00075484">
            <w:pPr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14AF4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Courses of the module</w:t>
            </w:r>
          </w:p>
          <w:p w:rsidR="00D54D3B" w:rsidRPr="00E14AF4" w:rsidRDefault="00AF45EF" w:rsidP="00075484">
            <w:pPr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14AF4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Title</w:t>
            </w:r>
          </w:p>
          <w:p w:rsidR="00D54D3B" w:rsidRPr="00E14AF4" w:rsidRDefault="00AF45EF" w:rsidP="00075484">
            <w:pPr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14AF4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Semester hours per week/Contact time</w:t>
            </w:r>
            <w:r w:rsidR="00D54D3B" w:rsidRPr="00E14AF4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(</w:t>
            </w:r>
            <w:proofErr w:type="spellStart"/>
            <w:r w:rsidR="00D54D3B" w:rsidRPr="00E14AF4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h</w:t>
            </w:r>
            <w:r w:rsidRPr="00E14AF4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rs</w:t>
            </w:r>
            <w:proofErr w:type="spellEnd"/>
            <w:r w:rsidRPr="00E14AF4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)/</w:t>
            </w:r>
            <w:proofErr w:type="spellStart"/>
            <w:r w:rsidR="002939E8" w:rsidRPr="00E14AF4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Self </w:t>
            </w:r>
            <w:r w:rsidRPr="00E14AF4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study</w:t>
            </w:r>
            <w:proofErr w:type="spellEnd"/>
            <w:r w:rsidRPr="00E14AF4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</w:t>
            </w:r>
            <w:r w:rsidR="00D54D3B" w:rsidRPr="00E14AF4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(</w:t>
            </w:r>
            <w:proofErr w:type="spellStart"/>
            <w:r w:rsidR="00D54D3B" w:rsidRPr="00E14AF4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h</w:t>
            </w:r>
            <w:r w:rsidRPr="00E14AF4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rs</w:t>
            </w:r>
            <w:proofErr w:type="spellEnd"/>
            <w:r w:rsidR="00D54D3B" w:rsidRPr="00E14AF4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)</w:t>
            </w:r>
          </w:p>
          <w:p w:rsidR="00D54D3B" w:rsidRPr="00E14AF4" w:rsidRDefault="002939E8" w:rsidP="002939E8">
            <w:pPr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14AF4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Degree s</w:t>
            </w:r>
            <w:r w:rsidR="00AF45EF" w:rsidRPr="00E14AF4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emester/Type of class</w:t>
            </w:r>
            <w:r w:rsidR="00D54D3B" w:rsidRPr="00E14AF4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/</w:t>
            </w:r>
            <w:r w:rsidRPr="00E14AF4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Language of i</w:t>
            </w:r>
            <w:r w:rsidR="00AF45EF" w:rsidRPr="00E14AF4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nstruction</w:t>
            </w:r>
            <w:r w:rsidR="00F8509C" w:rsidRPr="00E14AF4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/ </w:t>
            </w:r>
            <w:r w:rsidR="00AF45EF" w:rsidRPr="00E14AF4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Mandatory attendance</w:t>
            </w:r>
          </w:p>
        </w:tc>
        <w:tc>
          <w:tcPr>
            <w:tcW w:w="5069" w:type="dxa"/>
            <w:shd w:val="clear" w:color="auto" w:fill="B8CCE4"/>
          </w:tcPr>
          <w:p w:rsidR="00C46578" w:rsidRPr="00E14AF4" w:rsidRDefault="00C46578" w:rsidP="000A1DB3">
            <w:pPr>
              <w:pStyle w:val="Default"/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:rsidR="00E55715" w:rsidRPr="00E14AF4" w:rsidRDefault="00E55715" w:rsidP="00075484">
            <w:pPr>
              <w:pStyle w:val="Default"/>
              <w:numPr>
                <w:ilvl w:val="0"/>
                <w:numId w:val="5"/>
              </w:num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proofErr w:type="spellStart"/>
            <w:r w:rsidRPr="00E14AF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Veranstaltung</w:t>
            </w:r>
            <w:proofErr w:type="spellEnd"/>
            <w:r w:rsidRPr="00E14AF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1</w:t>
            </w:r>
          </w:p>
          <w:p w:rsidR="00D54D3B" w:rsidRPr="00E14AF4" w:rsidRDefault="00E55715" w:rsidP="00E55715">
            <w:pPr>
              <w:pStyle w:val="Default"/>
              <w:spacing w:line="276" w:lineRule="auto"/>
              <w:ind w:left="403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E14AF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x SWS/ x h/ x </w:t>
            </w:r>
            <w:r w:rsidR="00D54D3B" w:rsidRPr="00E14AF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h/ </w:t>
            </w:r>
            <w:r w:rsidRPr="00E14AF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x </w:t>
            </w:r>
            <w:r w:rsidR="00D54D3B" w:rsidRPr="00E14AF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/ </w:t>
            </w:r>
            <w:r w:rsidRPr="00E14AF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x </w:t>
            </w:r>
            <w:r w:rsidR="00D54D3B" w:rsidRPr="00E14AF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/ </w:t>
            </w:r>
            <w:r w:rsidRPr="00E14AF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x </w:t>
            </w:r>
            <w:r w:rsidR="00F8509C" w:rsidRPr="00E14AF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/ </w:t>
            </w:r>
            <w:r w:rsidRPr="00E14AF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x</w:t>
            </w:r>
          </w:p>
          <w:p w:rsidR="00E55715" w:rsidRPr="00E14AF4" w:rsidRDefault="00E55715" w:rsidP="00E55715">
            <w:pPr>
              <w:pStyle w:val="Default"/>
              <w:numPr>
                <w:ilvl w:val="0"/>
                <w:numId w:val="5"/>
              </w:num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proofErr w:type="spellStart"/>
            <w:r w:rsidRPr="00E14AF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Veranstaltung</w:t>
            </w:r>
            <w:proofErr w:type="spellEnd"/>
            <w:r w:rsidRPr="00E14AF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2</w:t>
            </w:r>
          </w:p>
          <w:p w:rsidR="00E55715" w:rsidRPr="00E14AF4" w:rsidRDefault="00E55715" w:rsidP="00E55715">
            <w:pPr>
              <w:pStyle w:val="Default"/>
              <w:spacing w:line="276" w:lineRule="auto"/>
              <w:ind w:left="403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E14AF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x SWS/ x h/ x h/ x / x / x / x</w:t>
            </w:r>
          </w:p>
          <w:p w:rsidR="00E55715" w:rsidRPr="00E14AF4" w:rsidRDefault="00E55715" w:rsidP="00E55715">
            <w:pPr>
              <w:pStyle w:val="Default"/>
              <w:numPr>
                <w:ilvl w:val="0"/>
                <w:numId w:val="5"/>
              </w:num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proofErr w:type="spellStart"/>
            <w:r w:rsidRPr="00E14AF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Veranstaltung</w:t>
            </w:r>
            <w:proofErr w:type="spellEnd"/>
            <w:r w:rsidRPr="00E14AF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3</w:t>
            </w:r>
          </w:p>
          <w:p w:rsidR="00D54D3B" w:rsidRPr="00E14AF4" w:rsidRDefault="00E55715" w:rsidP="00E55715">
            <w:pPr>
              <w:pStyle w:val="Default"/>
              <w:spacing w:line="276" w:lineRule="auto"/>
              <w:ind w:left="403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E14AF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x SWS/ x h/ x h/ x / x / x / x</w:t>
            </w:r>
          </w:p>
        </w:tc>
      </w:tr>
      <w:tr w:rsidR="00D54D3B" w:rsidRPr="00E14AF4" w:rsidTr="00C9596E">
        <w:tc>
          <w:tcPr>
            <w:tcW w:w="4219" w:type="dxa"/>
            <w:shd w:val="clear" w:color="auto" w:fill="auto"/>
          </w:tcPr>
          <w:p w:rsidR="00D54D3B" w:rsidRPr="00E14AF4" w:rsidRDefault="00AF45EF" w:rsidP="00353FDD">
            <w:pPr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14AF4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Competenc</w:t>
            </w:r>
            <w:r w:rsidR="002939E8" w:rsidRPr="00E14AF4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e-oriented</w:t>
            </w:r>
            <w:r w:rsidR="00353FDD" w:rsidRPr="00E14AF4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l</w:t>
            </w:r>
            <w:r w:rsidRPr="00E14AF4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earning</w:t>
            </w:r>
          </w:p>
        </w:tc>
        <w:tc>
          <w:tcPr>
            <w:tcW w:w="5069" w:type="dxa"/>
            <w:shd w:val="clear" w:color="auto" w:fill="auto"/>
          </w:tcPr>
          <w:p w:rsidR="00E55715" w:rsidRPr="00E14AF4" w:rsidRDefault="00C9596E" w:rsidP="00075484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Veranstaltung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1:</w:t>
            </w:r>
          </w:p>
          <w:p w:rsidR="00C9596E" w:rsidRPr="00E14AF4" w:rsidRDefault="00C9596E" w:rsidP="00C9596E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Veranstaltung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</w:t>
            </w:r>
            <w:bookmarkStart w:id="0" w:name="_GoBack"/>
            <w:bookmarkEnd w:id="0"/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:</w:t>
            </w:r>
          </w:p>
          <w:p w:rsidR="00E93387" w:rsidRPr="00E14AF4" w:rsidRDefault="00C9596E" w:rsidP="00C9596E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Veranstaltung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3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:</w:t>
            </w:r>
            <w:r w:rsidR="00E93387" w:rsidRPr="00E14AF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</w:p>
        </w:tc>
      </w:tr>
      <w:tr w:rsidR="00D54D3B" w:rsidRPr="00E14AF4" w:rsidTr="00C9596E">
        <w:tc>
          <w:tcPr>
            <w:tcW w:w="4219" w:type="dxa"/>
            <w:shd w:val="clear" w:color="auto" w:fill="B8CCE4"/>
          </w:tcPr>
          <w:p w:rsidR="00D54D3B" w:rsidRPr="00E14AF4" w:rsidRDefault="00353FDD" w:rsidP="00075484">
            <w:pPr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14AF4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Key</w:t>
            </w:r>
            <w:r w:rsidR="00AF45EF" w:rsidRPr="00E14AF4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content</w:t>
            </w:r>
            <w:r w:rsidRPr="00E14AF4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area</w:t>
            </w:r>
            <w:r w:rsidR="00AF45EF" w:rsidRPr="00E14AF4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s</w:t>
            </w:r>
          </w:p>
        </w:tc>
        <w:tc>
          <w:tcPr>
            <w:tcW w:w="5069" w:type="dxa"/>
            <w:shd w:val="clear" w:color="auto" w:fill="B8CCE4"/>
          </w:tcPr>
          <w:p w:rsidR="00D54D3B" w:rsidRPr="00E14AF4" w:rsidRDefault="00E14AF4" w:rsidP="00A04BA7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E14AF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X</w:t>
            </w:r>
          </w:p>
        </w:tc>
      </w:tr>
      <w:tr w:rsidR="00D54D3B" w:rsidRPr="00E14AF4" w:rsidTr="00C9596E">
        <w:tc>
          <w:tcPr>
            <w:tcW w:w="4219" w:type="dxa"/>
            <w:shd w:val="clear" w:color="auto" w:fill="auto"/>
          </w:tcPr>
          <w:p w:rsidR="00D54D3B" w:rsidRPr="00E14AF4" w:rsidRDefault="00AF45EF" w:rsidP="00353FDD">
            <w:pPr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14AF4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Teaching and </w:t>
            </w:r>
            <w:r w:rsidR="00353FDD" w:rsidRPr="00E14AF4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learning m</w:t>
            </w:r>
            <w:r w:rsidRPr="00E14AF4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ethods</w:t>
            </w:r>
          </w:p>
        </w:tc>
        <w:tc>
          <w:tcPr>
            <w:tcW w:w="5069" w:type="dxa"/>
            <w:shd w:val="clear" w:color="auto" w:fill="auto"/>
          </w:tcPr>
          <w:p w:rsidR="00D54D3B" w:rsidRPr="00E14AF4" w:rsidRDefault="00E14AF4" w:rsidP="00E55715">
            <w:pPr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14AF4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X</w:t>
            </w:r>
          </w:p>
        </w:tc>
      </w:tr>
      <w:tr w:rsidR="00D54D3B" w:rsidRPr="00E14AF4" w:rsidTr="00C9596E">
        <w:tc>
          <w:tcPr>
            <w:tcW w:w="4219" w:type="dxa"/>
            <w:shd w:val="clear" w:color="auto" w:fill="B8CCE4"/>
          </w:tcPr>
          <w:p w:rsidR="00D54D3B" w:rsidRPr="00E14AF4" w:rsidRDefault="00353FDD" w:rsidP="00075484">
            <w:pPr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14AF4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Recommended l</w:t>
            </w:r>
            <w:r w:rsidR="00AF45EF" w:rsidRPr="00E14AF4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iterature</w:t>
            </w:r>
          </w:p>
        </w:tc>
        <w:tc>
          <w:tcPr>
            <w:tcW w:w="5069" w:type="dxa"/>
            <w:shd w:val="clear" w:color="auto" w:fill="B8CCE4"/>
          </w:tcPr>
          <w:p w:rsidR="00D54D3B" w:rsidRPr="00E14AF4" w:rsidRDefault="00E14AF4" w:rsidP="00075484">
            <w:pPr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14AF4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X</w:t>
            </w:r>
          </w:p>
        </w:tc>
      </w:tr>
      <w:tr w:rsidR="00D93220" w:rsidRPr="00E14AF4" w:rsidTr="00C9596E">
        <w:tc>
          <w:tcPr>
            <w:tcW w:w="4219" w:type="dxa"/>
            <w:shd w:val="clear" w:color="auto" w:fill="auto"/>
          </w:tcPr>
          <w:p w:rsidR="00D93220" w:rsidRPr="00E14AF4" w:rsidRDefault="00353FDD" w:rsidP="00353FDD">
            <w:pPr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14AF4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Mo</w:t>
            </w:r>
            <w:r w:rsidR="00AF45EF" w:rsidRPr="00E14AF4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dule</w:t>
            </w:r>
            <w:r w:rsidRPr="00E14AF4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type</w:t>
            </w:r>
            <w:r w:rsidR="00AF45EF" w:rsidRPr="00E14AF4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(compulsory/elective)</w:t>
            </w:r>
          </w:p>
        </w:tc>
        <w:tc>
          <w:tcPr>
            <w:tcW w:w="5069" w:type="dxa"/>
            <w:shd w:val="clear" w:color="auto" w:fill="auto"/>
          </w:tcPr>
          <w:p w:rsidR="00D93220" w:rsidRPr="00E14AF4" w:rsidRDefault="00D93220" w:rsidP="00075484">
            <w:pPr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</w:tr>
      <w:tr w:rsidR="00D93220" w:rsidRPr="00E14AF4" w:rsidTr="00C9596E">
        <w:tc>
          <w:tcPr>
            <w:tcW w:w="4219" w:type="dxa"/>
            <w:shd w:val="clear" w:color="auto" w:fill="B8CCE4"/>
          </w:tcPr>
          <w:p w:rsidR="00D93220" w:rsidRPr="00E14AF4" w:rsidRDefault="00AF45EF" w:rsidP="00373372">
            <w:pPr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14AF4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Prerequisites</w:t>
            </w:r>
            <w:r w:rsidR="00373372" w:rsidRPr="00E14AF4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/ Admission requirements</w:t>
            </w:r>
          </w:p>
        </w:tc>
        <w:tc>
          <w:tcPr>
            <w:tcW w:w="5069" w:type="dxa"/>
            <w:shd w:val="clear" w:color="auto" w:fill="B8CCE4"/>
          </w:tcPr>
          <w:p w:rsidR="00D93220" w:rsidRPr="00E14AF4" w:rsidRDefault="00C66175" w:rsidP="00C66175">
            <w:pPr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14AF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Cf.</w:t>
            </w:r>
            <w:r w:rsidR="00F8509C" w:rsidRPr="00E14AF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hyperlink r:id="rId7" w:history="1">
              <w:r w:rsidRPr="00E14AF4">
                <w:rPr>
                  <w:rStyle w:val="Hyperlink"/>
                  <w:rFonts w:asciiTheme="minorHAnsi" w:hAnsiTheme="minorHAnsi" w:cstheme="minorHAnsi"/>
                  <w:sz w:val="20"/>
                  <w:szCs w:val="20"/>
                  <w:lang w:val="en-US"/>
                </w:rPr>
                <w:t>Overview Prerequisites</w:t>
              </w:r>
            </w:hyperlink>
          </w:p>
        </w:tc>
      </w:tr>
      <w:tr w:rsidR="00D93220" w:rsidRPr="00E14AF4" w:rsidTr="00C9596E">
        <w:tc>
          <w:tcPr>
            <w:tcW w:w="4219" w:type="dxa"/>
            <w:shd w:val="clear" w:color="auto" w:fill="auto"/>
          </w:tcPr>
          <w:p w:rsidR="00D93220" w:rsidRPr="00E14AF4" w:rsidRDefault="00AF45EF" w:rsidP="00C9596E">
            <w:pPr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14AF4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Intermediate Assessments</w:t>
            </w:r>
          </w:p>
        </w:tc>
        <w:tc>
          <w:tcPr>
            <w:tcW w:w="5069" w:type="dxa"/>
            <w:shd w:val="clear" w:color="auto" w:fill="auto"/>
          </w:tcPr>
          <w:p w:rsidR="00D93220" w:rsidRPr="00E14AF4" w:rsidRDefault="00E14AF4" w:rsidP="00075484">
            <w:pPr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14AF4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X</w:t>
            </w:r>
          </w:p>
        </w:tc>
      </w:tr>
      <w:tr w:rsidR="00D93220" w:rsidRPr="00E14AF4" w:rsidTr="00C9596E">
        <w:tc>
          <w:tcPr>
            <w:tcW w:w="4219" w:type="dxa"/>
            <w:shd w:val="clear" w:color="auto" w:fill="B8CCE4"/>
          </w:tcPr>
          <w:p w:rsidR="00D93220" w:rsidRPr="00E14AF4" w:rsidRDefault="00AF45EF" w:rsidP="00C9596E">
            <w:pPr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14AF4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Assessment</w:t>
            </w:r>
            <w:r w:rsidR="0084506A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/ extent /</w:t>
            </w:r>
            <w:r w:rsidR="00C9596E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share of the module grade</w:t>
            </w:r>
          </w:p>
        </w:tc>
        <w:tc>
          <w:tcPr>
            <w:tcW w:w="5069" w:type="dxa"/>
            <w:shd w:val="clear" w:color="auto" w:fill="B8CCE4"/>
          </w:tcPr>
          <w:p w:rsidR="00D93220" w:rsidRPr="00E14AF4" w:rsidRDefault="00E14AF4" w:rsidP="00075484">
            <w:pPr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14AF4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X</w:t>
            </w:r>
          </w:p>
        </w:tc>
      </w:tr>
      <w:tr w:rsidR="00D93220" w:rsidRPr="00E14AF4" w:rsidTr="00C9596E">
        <w:tc>
          <w:tcPr>
            <w:tcW w:w="4219" w:type="dxa"/>
            <w:shd w:val="clear" w:color="auto" w:fill="FFFFFF" w:themeFill="background1"/>
          </w:tcPr>
          <w:p w:rsidR="00D93220" w:rsidRPr="00C9596E" w:rsidRDefault="00AF45EF" w:rsidP="00075484">
            <w:pPr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C9596E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Module Co</w:t>
            </w:r>
            <w:r w:rsidR="00C66175" w:rsidRPr="00C9596E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mmissioner</w:t>
            </w:r>
          </w:p>
        </w:tc>
        <w:tc>
          <w:tcPr>
            <w:tcW w:w="5069" w:type="dxa"/>
            <w:shd w:val="clear" w:color="auto" w:fill="FFFFFF" w:themeFill="background1"/>
          </w:tcPr>
          <w:p w:rsidR="00D93220" w:rsidRPr="00C9596E" w:rsidRDefault="00C66175" w:rsidP="00C66175">
            <w:pPr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C9596E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Cf.</w:t>
            </w:r>
            <w:r w:rsidR="00D5446E" w:rsidRPr="00C9596E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hyperlink r:id="rId8" w:history="1">
              <w:r w:rsidRPr="00C9596E">
                <w:rPr>
                  <w:rStyle w:val="Hyperlink"/>
                  <w:rFonts w:asciiTheme="minorHAnsi" w:hAnsiTheme="minorHAnsi" w:cstheme="minorHAnsi"/>
                  <w:sz w:val="20"/>
                  <w:szCs w:val="20"/>
                  <w:lang w:val="en-US"/>
                </w:rPr>
                <w:t>Overview Module Commissioner</w:t>
              </w:r>
            </w:hyperlink>
          </w:p>
        </w:tc>
      </w:tr>
    </w:tbl>
    <w:p w:rsidR="00A81F39" w:rsidRPr="00E14AF4" w:rsidRDefault="00A81F39" w:rsidP="000F4AB0">
      <w:pPr>
        <w:spacing w:line="276" w:lineRule="auto"/>
        <w:rPr>
          <w:rFonts w:asciiTheme="minorHAnsi" w:hAnsiTheme="minorHAnsi" w:cstheme="minorHAnsi"/>
          <w:i/>
          <w:color w:val="000000"/>
          <w:sz w:val="16"/>
          <w:szCs w:val="16"/>
          <w:lang w:val="en-US"/>
        </w:rPr>
      </w:pPr>
    </w:p>
    <w:p w:rsidR="000F4AB0" w:rsidRPr="00E14AF4" w:rsidRDefault="00420585" w:rsidP="0020585E">
      <w:pPr>
        <w:spacing w:line="276" w:lineRule="auto"/>
        <w:rPr>
          <w:rFonts w:asciiTheme="minorHAnsi" w:hAnsiTheme="minorHAnsi" w:cstheme="minorHAnsi"/>
          <w:color w:val="000000"/>
          <w:sz w:val="20"/>
          <w:szCs w:val="20"/>
          <w:lang w:val="en-US"/>
        </w:rPr>
      </w:pPr>
      <w:r w:rsidRPr="00E14AF4">
        <w:rPr>
          <w:rFonts w:asciiTheme="minorHAnsi" w:hAnsiTheme="minorHAnsi" w:cstheme="minorHAnsi"/>
          <w:i/>
          <w:color w:val="000000"/>
          <w:sz w:val="16"/>
          <w:szCs w:val="16"/>
          <w:lang w:val="en-US"/>
        </w:rPr>
        <w:t xml:space="preserve">Subject to </w:t>
      </w:r>
      <w:r w:rsidR="00F01A97" w:rsidRPr="00E14AF4">
        <w:rPr>
          <w:rFonts w:asciiTheme="minorHAnsi" w:hAnsiTheme="minorHAnsi" w:cstheme="minorHAnsi"/>
          <w:i/>
          <w:color w:val="000000"/>
          <w:sz w:val="16"/>
          <w:szCs w:val="16"/>
          <w:lang w:val="en-US"/>
        </w:rPr>
        <w:t>change</w:t>
      </w:r>
    </w:p>
    <w:sectPr w:rsidR="000F4AB0" w:rsidRPr="00E14AF4" w:rsidSect="00B31E8A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B8D" w:rsidRDefault="006E0B8D" w:rsidP="000B315E">
      <w:r>
        <w:separator/>
      </w:r>
    </w:p>
  </w:endnote>
  <w:endnote w:type="continuationSeparator" w:id="0">
    <w:p w:rsidR="006E0B8D" w:rsidRDefault="006E0B8D" w:rsidP="000B3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TCOfficinaSans LT Book">
    <w:panose1 w:val="00000000000000000000"/>
    <w:charset w:val="00"/>
    <w:family w:val="roman"/>
    <w:notTrueType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B8D" w:rsidRDefault="006E0B8D" w:rsidP="000B315E">
      <w:r>
        <w:separator/>
      </w:r>
    </w:p>
  </w:footnote>
  <w:footnote w:type="continuationSeparator" w:id="0">
    <w:p w:rsidR="006E0B8D" w:rsidRDefault="006E0B8D" w:rsidP="000B31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3220" w:rsidRPr="0084506A" w:rsidRDefault="00443074">
    <w:pPr>
      <w:pStyle w:val="Kopfzeile"/>
      <w:rPr>
        <w:rFonts w:asciiTheme="minorHAnsi" w:hAnsiTheme="minorHAnsi" w:cstheme="minorHAnsi"/>
        <w:b/>
        <w:sz w:val="32"/>
        <w:szCs w:val="32"/>
      </w:rPr>
    </w:pPr>
    <w:r w:rsidRPr="0084506A">
      <w:rPr>
        <w:rFonts w:asciiTheme="minorHAnsi" w:hAnsiTheme="minorHAnsi" w:cstheme="minorHAnsi"/>
        <w:b/>
        <w:noProof/>
        <w:sz w:val="32"/>
        <w:szCs w:val="32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3942080</wp:posOffset>
          </wp:positionH>
          <wp:positionV relativeFrom="paragraph">
            <wp:posOffset>-153670</wp:posOffset>
          </wp:positionV>
          <wp:extent cx="1802765" cy="431165"/>
          <wp:effectExtent l="0" t="0" r="6985" b="6985"/>
          <wp:wrapNone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2765" cy="431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93220" w:rsidRPr="0084506A">
      <w:rPr>
        <w:rFonts w:asciiTheme="minorHAnsi" w:hAnsiTheme="minorHAnsi" w:cstheme="minorHAnsi"/>
        <w:b/>
        <w:sz w:val="32"/>
        <w:szCs w:val="32"/>
      </w:rPr>
      <w:t>Modul</w:t>
    </w:r>
    <w:r w:rsidR="00420585" w:rsidRPr="0084506A">
      <w:rPr>
        <w:rFonts w:asciiTheme="minorHAnsi" w:hAnsiTheme="minorHAnsi" w:cstheme="minorHAnsi"/>
        <w:b/>
        <w:sz w:val="32"/>
        <w:szCs w:val="32"/>
      </w:rPr>
      <w:t xml:space="preserve">e </w:t>
    </w:r>
    <w:proofErr w:type="spellStart"/>
    <w:r w:rsidR="00155385" w:rsidRPr="0084506A">
      <w:rPr>
        <w:rFonts w:asciiTheme="minorHAnsi" w:hAnsiTheme="minorHAnsi" w:cstheme="minorHAnsi"/>
        <w:b/>
        <w:sz w:val="32"/>
        <w:szCs w:val="32"/>
      </w:rPr>
      <w:t>d</w:t>
    </w:r>
    <w:r w:rsidR="00420585" w:rsidRPr="0084506A">
      <w:rPr>
        <w:rFonts w:asciiTheme="minorHAnsi" w:hAnsiTheme="minorHAnsi" w:cstheme="minorHAnsi"/>
        <w:b/>
        <w:sz w:val="32"/>
        <w:szCs w:val="32"/>
      </w:rPr>
      <w:t>escription</w:t>
    </w:r>
    <w:proofErr w:type="spellEnd"/>
  </w:p>
  <w:p w:rsidR="00D93220" w:rsidRPr="0084506A" w:rsidRDefault="00C9596E">
    <w:pPr>
      <w:pStyle w:val="Kopfzeile"/>
      <w:rPr>
        <w:rFonts w:asciiTheme="minorHAnsi" w:hAnsiTheme="minorHAnsi" w:cstheme="minorHAnsi"/>
        <w:b/>
        <w:sz w:val="32"/>
        <w:szCs w:val="32"/>
      </w:rPr>
    </w:pPr>
    <w:r w:rsidRPr="0084506A">
      <w:rPr>
        <w:rFonts w:asciiTheme="minorHAnsi" w:hAnsiTheme="minorHAnsi" w:cstheme="minorHAnsi"/>
        <w:b/>
        <w:sz w:val="32"/>
        <w:szCs w:val="32"/>
      </w:rPr>
      <w:pict>
        <v:rect id="_x0000_i1025" style="width:0;height:1.5pt" o:hralign="center" o:hrstd="t" o:hr="t" fillcolor="#aca899" stroked="f"/>
      </w:pict>
    </w:r>
  </w:p>
  <w:p w:rsidR="00D93220" w:rsidRPr="0084506A" w:rsidRDefault="00D93220" w:rsidP="00420585">
    <w:pPr>
      <w:pStyle w:val="Kopfzeile"/>
      <w:tabs>
        <w:tab w:val="clear" w:pos="4536"/>
        <w:tab w:val="clear" w:pos="9072"/>
        <w:tab w:val="left" w:pos="2775"/>
      </w:tabs>
      <w:rPr>
        <w:rFonts w:asciiTheme="minorHAnsi" w:hAnsiTheme="minorHAnsi" w:cstheme="minorHAnsi"/>
        <w:b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898C2C1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051CB7"/>
    <w:multiLevelType w:val="hybridMultilevel"/>
    <w:tmpl w:val="7D4EAE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75268"/>
    <w:multiLevelType w:val="hybridMultilevel"/>
    <w:tmpl w:val="69D68FC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95D2A"/>
    <w:multiLevelType w:val="hybridMultilevel"/>
    <w:tmpl w:val="0ED8F4C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D47194"/>
    <w:multiLevelType w:val="hybridMultilevel"/>
    <w:tmpl w:val="3C82CF7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18687B"/>
    <w:multiLevelType w:val="hybridMultilevel"/>
    <w:tmpl w:val="8C3A213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E5317A"/>
    <w:multiLevelType w:val="hybridMultilevel"/>
    <w:tmpl w:val="9ADC4F70"/>
    <w:lvl w:ilvl="0" w:tplc="CA2CA546">
      <w:numFmt w:val="bullet"/>
      <w:lvlText w:val="-"/>
      <w:lvlJc w:val="left"/>
      <w:pPr>
        <w:ind w:left="720" w:hanging="360"/>
      </w:pPr>
      <w:rPr>
        <w:rFonts w:ascii="ITCOfficinaSans LT Book" w:eastAsia="Times New Roman" w:hAnsi="ITCOfficinaSans LT Book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FC3BA3"/>
    <w:multiLevelType w:val="hybridMultilevel"/>
    <w:tmpl w:val="17125FF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285326"/>
    <w:multiLevelType w:val="hybridMultilevel"/>
    <w:tmpl w:val="99EC6B90"/>
    <w:lvl w:ilvl="0" w:tplc="2584B8AE">
      <w:start w:val="1"/>
      <w:numFmt w:val="lowerLetter"/>
      <w:lvlText w:val="%1)"/>
      <w:lvlJc w:val="left"/>
      <w:pPr>
        <w:ind w:left="720" w:hanging="360"/>
      </w:pPr>
      <w:rPr>
        <w:rFonts w:ascii="ITCOfficinaSans LT Book" w:hAnsi="ITCOfficinaSans LT Book"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031B91"/>
    <w:multiLevelType w:val="hybridMultilevel"/>
    <w:tmpl w:val="7E3C44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CC407E"/>
    <w:multiLevelType w:val="hybridMultilevel"/>
    <w:tmpl w:val="EBD27A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E26061"/>
    <w:multiLevelType w:val="hybridMultilevel"/>
    <w:tmpl w:val="691232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F60E4"/>
    <w:multiLevelType w:val="hybridMultilevel"/>
    <w:tmpl w:val="A04C2942"/>
    <w:lvl w:ilvl="0" w:tplc="CA2CA546">
      <w:numFmt w:val="bullet"/>
      <w:lvlText w:val="-"/>
      <w:lvlJc w:val="left"/>
      <w:pPr>
        <w:ind w:left="720" w:hanging="360"/>
      </w:pPr>
      <w:rPr>
        <w:rFonts w:ascii="ITCOfficinaSans LT Book" w:eastAsia="Times New Roman" w:hAnsi="ITCOfficinaSans LT Book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1E3E79"/>
    <w:multiLevelType w:val="hybridMultilevel"/>
    <w:tmpl w:val="F5D69FE0"/>
    <w:lvl w:ilvl="0" w:tplc="CA2CA546">
      <w:numFmt w:val="bullet"/>
      <w:lvlText w:val="-"/>
      <w:lvlJc w:val="left"/>
      <w:pPr>
        <w:ind w:left="720" w:hanging="360"/>
      </w:pPr>
      <w:rPr>
        <w:rFonts w:ascii="ITCOfficinaSans LT Book" w:eastAsia="Times New Roman" w:hAnsi="ITCOfficinaSans LT Book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E96639"/>
    <w:multiLevelType w:val="hybridMultilevel"/>
    <w:tmpl w:val="AC0CC1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3F7942"/>
    <w:multiLevelType w:val="hybridMultilevel"/>
    <w:tmpl w:val="763C45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E927AE"/>
    <w:multiLevelType w:val="hybridMultilevel"/>
    <w:tmpl w:val="0CD493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0F617E"/>
    <w:multiLevelType w:val="hybridMultilevel"/>
    <w:tmpl w:val="C1A69F2A"/>
    <w:lvl w:ilvl="0" w:tplc="0407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18" w15:restartNumberingAfterBreak="0">
    <w:nsid w:val="461A0B69"/>
    <w:multiLevelType w:val="hybridMultilevel"/>
    <w:tmpl w:val="9DD6AF2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7D354B"/>
    <w:multiLevelType w:val="hybridMultilevel"/>
    <w:tmpl w:val="2F7642DA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9340218"/>
    <w:multiLevelType w:val="hybridMultilevel"/>
    <w:tmpl w:val="EA009CD8"/>
    <w:lvl w:ilvl="0" w:tplc="CA2CA546">
      <w:numFmt w:val="bullet"/>
      <w:lvlText w:val="-"/>
      <w:lvlJc w:val="left"/>
      <w:pPr>
        <w:ind w:left="720" w:hanging="360"/>
      </w:pPr>
      <w:rPr>
        <w:rFonts w:ascii="ITCOfficinaSans LT Book" w:eastAsia="Times New Roman" w:hAnsi="ITCOfficinaSans LT Book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BF6602"/>
    <w:multiLevelType w:val="hybridMultilevel"/>
    <w:tmpl w:val="6D109E5C"/>
    <w:lvl w:ilvl="0" w:tplc="CA2CA546">
      <w:numFmt w:val="bullet"/>
      <w:lvlText w:val="-"/>
      <w:lvlJc w:val="left"/>
      <w:pPr>
        <w:ind w:left="720" w:hanging="360"/>
      </w:pPr>
      <w:rPr>
        <w:rFonts w:ascii="ITCOfficinaSans LT Book" w:eastAsia="Times New Roman" w:hAnsi="ITCOfficinaSans LT Book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5019B7"/>
    <w:multiLevelType w:val="hybridMultilevel"/>
    <w:tmpl w:val="5D54F3F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A31592"/>
    <w:multiLevelType w:val="hybridMultilevel"/>
    <w:tmpl w:val="4066077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2D3C4C"/>
    <w:multiLevelType w:val="hybridMultilevel"/>
    <w:tmpl w:val="2D848DB0"/>
    <w:lvl w:ilvl="0" w:tplc="000104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1743D6"/>
    <w:multiLevelType w:val="hybridMultilevel"/>
    <w:tmpl w:val="81AE5F4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4D5065"/>
    <w:multiLevelType w:val="hybridMultilevel"/>
    <w:tmpl w:val="172AF0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275835"/>
    <w:multiLevelType w:val="hybridMultilevel"/>
    <w:tmpl w:val="4F6070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7B6109"/>
    <w:multiLevelType w:val="hybridMultilevel"/>
    <w:tmpl w:val="CD749488"/>
    <w:lvl w:ilvl="0" w:tplc="1884C7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36F64F6"/>
    <w:multiLevelType w:val="hybridMultilevel"/>
    <w:tmpl w:val="E4D45CE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0F726A"/>
    <w:multiLevelType w:val="hybridMultilevel"/>
    <w:tmpl w:val="1916CA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6427DB"/>
    <w:multiLevelType w:val="hybridMultilevel"/>
    <w:tmpl w:val="4D4E3206"/>
    <w:lvl w:ilvl="0" w:tplc="CA2CA546">
      <w:numFmt w:val="bullet"/>
      <w:lvlText w:val="-"/>
      <w:lvlJc w:val="left"/>
      <w:pPr>
        <w:ind w:left="720" w:hanging="360"/>
      </w:pPr>
      <w:rPr>
        <w:rFonts w:ascii="ITCOfficinaSans LT Book" w:eastAsia="Times New Roman" w:hAnsi="ITCOfficinaSans LT Book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763F3A"/>
    <w:multiLevelType w:val="hybridMultilevel"/>
    <w:tmpl w:val="BFC696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1F4C55"/>
    <w:multiLevelType w:val="hybridMultilevel"/>
    <w:tmpl w:val="D5A499F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A2CA546">
      <w:numFmt w:val="bullet"/>
      <w:lvlText w:val="-"/>
      <w:lvlJc w:val="left"/>
      <w:pPr>
        <w:ind w:left="1545" w:hanging="825"/>
      </w:pPr>
      <w:rPr>
        <w:rFonts w:ascii="ITCOfficinaSans LT Book" w:eastAsia="Times New Roman" w:hAnsi="ITCOfficinaSans LT Book" w:cs="Times New Roman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A9C337A"/>
    <w:multiLevelType w:val="hybridMultilevel"/>
    <w:tmpl w:val="5E508952"/>
    <w:lvl w:ilvl="0" w:tplc="A4049850">
      <w:start w:val="1"/>
      <w:numFmt w:val="lowerLetter"/>
      <w:lvlText w:val="%1)"/>
      <w:lvlJc w:val="left"/>
      <w:pPr>
        <w:ind w:left="720" w:hanging="360"/>
      </w:pPr>
      <w:rPr>
        <w:rFonts w:ascii="ITCOfficinaSans LT Book" w:eastAsia="Times New Roman" w:hAnsi="ITCOfficinaSans LT Book" w:cs="Arial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696E20"/>
    <w:multiLevelType w:val="hybridMultilevel"/>
    <w:tmpl w:val="0BC877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49020E"/>
    <w:multiLevelType w:val="hybridMultilevel"/>
    <w:tmpl w:val="71265F3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AD7B24"/>
    <w:multiLevelType w:val="hybridMultilevel"/>
    <w:tmpl w:val="AE720030"/>
    <w:lvl w:ilvl="0" w:tplc="CA2CA546">
      <w:numFmt w:val="bullet"/>
      <w:lvlText w:val="-"/>
      <w:lvlJc w:val="left"/>
      <w:pPr>
        <w:ind w:left="1080" w:hanging="360"/>
      </w:pPr>
      <w:rPr>
        <w:rFonts w:ascii="ITCOfficinaSans LT Book" w:eastAsia="Times New Roman" w:hAnsi="ITCOfficinaSans LT Book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2433ED1"/>
    <w:multiLevelType w:val="hybridMultilevel"/>
    <w:tmpl w:val="66AAE26A"/>
    <w:lvl w:ilvl="0" w:tplc="0407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D11ED6"/>
    <w:multiLevelType w:val="hybridMultilevel"/>
    <w:tmpl w:val="5494064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607E31"/>
    <w:multiLevelType w:val="hybridMultilevel"/>
    <w:tmpl w:val="8C5E87AE"/>
    <w:lvl w:ilvl="0" w:tplc="8B28EAF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ITCOfficinaSans LT Book" w:eastAsia="Times New Roman" w:hAnsi="ITCOfficinaSans LT Book" w:cs="Arial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BF95830"/>
    <w:multiLevelType w:val="hybridMultilevel"/>
    <w:tmpl w:val="EC066B7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7F52E4"/>
    <w:multiLevelType w:val="hybridMultilevel"/>
    <w:tmpl w:val="A8C29FF0"/>
    <w:lvl w:ilvl="0" w:tplc="4086E646">
      <w:start w:val="1"/>
      <w:numFmt w:val="lowerLetter"/>
      <w:lvlText w:val="%1)"/>
      <w:lvlJc w:val="left"/>
      <w:pPr>
        <w:ind w:left="40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23" w:hanging="360"/>
      </w:pPr>
    </w:lvl>
    <w:lvl w:ilvl="2" w:tplc="0407001B" w:tentative="1">
      <w:start w:val="1"/>
      <w:numFmt w:val="lowerRoman"/>
      <w:lvlText w:val="%3."/>
      <w:lvlJc w:val="right"/>
      <w:pPr>
        <w:ind w:left="1843" w:hanging="180"/>
      </w:pPr>
    </w:lvl>
    <w:lvl w:ilvl="3" w:tplc="0407000F" w:tentative="1">
      <w:start w:val="1"/>
      <w:numFmt w:val="decimal"/>
      <w:lvlText w:val="%4."/>
      <w:lvlJc w:val="left"/>
      <w:pPr>
        <w:ind w:left="2563" w:hanging="360"/>
      </w:pPr>
    </w:lvl>
    <w:lvl w:ilvl="4" w:tplc="04070019" w:tentative="1">
      <w:start w:val="1"/>
      <w:numFmt w:val="lowerLetter"/>
      <w:lvlText w:val="%5."/>
      <w:lvlJc w:val="left"/>
      <w:pPr>
        <w:ind w:left="3283" w:hanging="360"/>
      </w:pPr>
    </w:lvl>
    <w:lvl w:ilvl="5" w:tplc="0407001B" w:tentative="1">
      <w:start w:val="1"/>
      <w:numFmt w:val="lowerRoman"/>
      <w:lvlText w:val="%6."/>
      <w:lvlJc w:val="right"/>
      <w:pPr>
        <w:ind w:left="4003" w:hanging="180"/>
      </w:pPr>
    </w:lvl>
    <w:lvl w:ilvl="6" w:tplc="0407000F" w:tentative="1">
      <w:start w:val="1"/>
      <w:numFmt w:val="decimal"/>
      <w:lvlText w:val="%7."/>
      <w:lvlJc w:val="left"/>
      <w:pPr>
        <w:ind w:left="4723" w:hanging="360"/>
      </w:pPr>
    </w:lvl>
    <w:lvl w:ilvl="7" w:tplc="04070019" w:tentative="1">
      <w:start w:val="1"/>
      <w:numFmt w:val="lowerLetter"/>
      <w:lvlText w:val="%8."/>
      <w:lvlJc w:val="left"/>
      <w:pPr>
        <w:ind w:left="5443" w:hanging="360"/>
      </w:pPr>
    </w:lvl>
    <w:lvl w:ilvl="8" w:tplc="0407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43" w15:restartNumberingAfterBreak="0">
    <w:nsid w:val="7E5E436C"/>
    <w:multiLevelType w:val="hybridMultilevel"/>
    <w:tmpl w:val="B76E84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3"/>
  </w:num>
  <w:num w:numId="3">
    <w:abstractNumId w:val="28"/>
  </w:num>
  <w:num w:numId="4">
    <w:abstractNumId w:val="25"/>
  </w:num>
  <w:num w:numId="5">
    <w:abstractNumId w:val="42"/>
  </w:num>
  <w:num w:numId="6">
    <w:abstractNumId w:val="8"/>
  </w:num>
  <w:num w:numId="7">
    <w:abstractNumId w:val="34"/>
  </w:num>
  <w:num w:numId="8">
    <w:abstractNumId w:val="5"/>
  </w:num>
  <w:num w:numId="9">
    <w:abstractNumId w:val="3"/>
  </w:num>
  <w:num w:numId="10">
    <w:abstractNumId w:val="38"/>
  </w:num>
  <w:num w:numId="11">
    <w:abstractNumId w:val="17"/>
  </w:num>
  <w:num w:numId="12">
    <w:abstractNumId w:val="33"/>
  </w:num>
  <w:num w:numId="13">
    <w:abstractNumId w:val="20"/>
  </w:num>
  <w:num w:numId="14">
    <w:abstractNumId w:val="31"/>
  </w:num>
  <w:num w:numId="15">
    <w:abstractNumId w:val="6"/>
  </w:num>
  <w:num w:numId="16">
    <w:abstractNumId w:val="13"/>
  </w:num>
  <w:num w:numId="17">
    <w:abstractNumId w:val="21"/>
  </w:num>
  <w:num w:numId="18">
    <w:abstractNumId w:val="1"/>
  </w:num>
  <w:num w:numId="19">
    <w:abstractNumId w:val="37"/>
  </w:num>
  <w:num w:numId="20">
    <w:abstractNumId w:val="12"/>
  </w:num>
  <w:num w:numId="21">
    <w:abstractNumId w:val="2"/>
  </w:num>
  <w:num w:numId="22">
    <w:abstractNumId w:val="27"/>
  </w:num>
  <w:num w:numId="23">
    <w:abstractNumId w:val="9"/>
  </w:num>
  <w:num w:numId="24">
    <w:abstractNumId w:val="26"/>
  </w:num>
  <w:num w:numId="25">
    <w:abstractNumId w:val="43"/>
  </w:num>
  <w:num w:numId="26">
    <w:abstractNumId w:val="30"/>
  </w:num>
  <w:num w:numId="27">
    <w:abstractNumId w:val="32"/>
  </w:num>
  <w:num w:numId="28">
    <w:abstractNumId w:val="10"/>
  </w:num>
  <w:num w:numId="29">
    <w:abstractNumId w:val="18"/>
  </w:num>
  <w:num w:numId="30">
    <w:abstractNumId w:val="4"/>
  </w:num>
  <w:num w:numId="31">
    <w:abstractNumId w:val="39"/>
  </w:num>
  <w:num w:numId="32">
    <w:abstractNumId w:val="41"/>
  </w:num>
  <w:num w:numId="33">
    <w:abstractNumId w:val="22"/>
  </w:num>
  <w:num w:numId="34">
    <w:abstractNumId w:val="7"/>
  </w:num>
  <w:num w:numId="35">
    <w:abstractNumId w:val="36"/>
  </w:num>
  <w:num w:numId="36">
    <w:abstractNumId w:val="14"/>
  </w:num>
  <w:num w:numId="37">
    <w:abstractNumId w:val="29"/>
  </w:num>
  <w:num w:numId="38">
    <w:abstractNumId w:val="40"/>
  </w:num>
  <w:num w:numId="39">
    <w:abstractNumId w:val="19"/>
  </w:num>
  <w:num w:numId="40">
    <w:abstractNumId w:val="35"/>
  </w:num>
  <w:num w:numId="41">
    <w:abstractNumId w:val="16"/>
  </w:num>
  <w:num w:numId="42">
    <w:abstractNumId w:val="15"/>
  </w:num>
  <w:num w:numId="43">
    <w:abstractNumId w:val="11"/>
  </w:num>
  <w:num w:numId="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-Porto::GUID" w:val="{6d9087ff-23cb-4737-b3d8-55acb676d3ad}"/>
  </w:docVars>
  <w:rsids>
    <w:rsidRoot w:val="00921B1A"/>
    <w:rsid w:val="000000EA"/>
    <w:rsid w:val="0001337B"/>
    <w:rsid w:val="00032F7E"/>
    <w:rsid w:val="00075484"/>
    <w:rsid w:val="00076CD9"/>
    <w:rsid w:val="00080E65"/>
    <w:rsid w:val="000925E3"/>
    <w:rsid w:val="000A1DB3"/>
    <w:rsid w:val="000A46FE"/>
    <w:rsid w:val="000A5FDB"/>
    <w:rsid w:val="000B315E"/>
    <w:rsid w:val="000F4AB0"/>
    <w:rsid w:val="0011010B"/>
    <w:rsid w:val="001203C4"/>
    <w:rsid w:val="001208CF"/>
    <w:rsid w:val="001249BC"/>
    <w:rsid w:val="00155385"/>
    <w:rsid w:val="00161C20"/>
    <w:rsid w:val="0020515F"/>
    <w:rsid w:val="0020585E"/>
    <w:rsid w:val="00232FCA"/>
    <w:rsid w:val="00233414"/>
    <w:rsid w:val="00263DC1"/>
    <w:rsid w:val="00273433"/>
    <w:rsid w:val="002939E8"/>
    <w:rsid w:val="002965DB"/>
    <w:rsid w:val="002D41BB"/>
    <w:rsid w:val="002D4534"/>
    <w:rsid w:val="002D7D6A"/>
    <w:rsid w:val="002E3E94"/>
    <w:rsid w:val="002E6A36"/>
    <w:rsid w:val="002F3382"/>
    <w:rsid w:val="00335B6C"/>
    <w:rsid w:val="003439C7"/>
    <w:rsid w:val="00346FC2"/>
    <w:rsid w:val="00347942"/>
    <w:rsid w:val="00353FDD"/>
    <w:rsid w:val="00360E21"/>
    <w:rsid w:val="00365512"/>
    <w:rsid w:val="003701B0"/>
    <w:rsid w:val="00373372"/>
    <w:rsid w:val="003B5CFA"/>
    <w:rsid w:val="00412B45"/>
    <w:rsid w:val="00415232"/>
    <w:rsid w:val="0041627C"/>
    <w:rsid w:val="00420242"/>
    <w:rsid w:val="00420585"/>
    <w:rsid w:val="00443074"/>
    <w:rsid w:val="00445066"/>
    <w:rsid w:val="0044754B"/>
    <w:rsid w:val="004562E5"/>
    <w:rsid w:val="00472CF0"/>
    <w:rsid w:val="004B2B1F"/>
    <w:rsid w:val="004E2FA2"/>
    <w:rsid w:val="0051186F"/>
    <w:rsid w:val="00514840"/>
    <w:rsid w:val="005170CE"/>
    <w:rsid w:val="0054420C"/>
    <w:rsid w:val="00570021"/>
    <w:rsid w:val="00572893"/>
    <w:rsid w:val="00580DF0"/>
    <w:rsid w:val="005C0596"/>
    <w:rsid w:val="006231D4"/>
    <w:rsid w:val="00670F3A"/>
    <w:rsid w:val="00684A8B"/>
    <w:rsid w:val="00692452"/>
    <w:rsid w:val="006943C9"/>
    <w:rsid w:val="006A0CC8"/>
    <w:rsid w:val="006A3017"/>
    <w:rsid w:val="006B1ABF"/>
    <w:rsid w:val="006E0B8D"/>
    <w:rsid w:val="006E56D1"/>
    <w:rsid w:val="006F2B33"/>
    <w:rsid w:val="007033C9"/>
    <w:rsid w:val="0070574A"/>
    <w:rsid w:val="0070639C"/>
    <w:rsid w:val="00714FE4"/>
    <w:rsid w:val="0076248D"/>
    <w:rsid w:val="007D596B"/>
    <w:rsid w:val="00823A13"/>
    <w:rsid w:val="0084506A"/>
    <w:rsid w:val="00857F18"/>
    <w:rsid w:val="008657B6"/>
    <w:rsid w:val="008A7378"/>
    <w:rsid w:val="00921B1A"/>
    <w:rsid w:val="00941E37"/>
    <w:rsid w:val="00947AD5"/>
    <w:rsid w:val="009912E3"/>
    <w:rsid w:val="009A4F13"/>
    <w:rsid w:val="009A6062"/>
    <w:rsid w:val="00A0226C"/>
    <w:rsid w:val="00A04BA7"/>
    <w:rsid w:val="00A34F51"/>
    <w:rsid w:val="00A4560E"/>
    <w:rsid w:val="00A544C3"/>
    <w:rsid w:val="00A65691"/>
    <w:rsid w:val="00A81F39"/>
    <w:rsid w:val="00A828D2"/>
    <w:rsid w:val="00A8578F"/>
    <w:rsid w:val="00AE671F"/>
    <w:rsid w:val="00AF45EF"/>
    <w:rsid w:val="00B31E8A"/>
    <w:rsid w:val="00B539CF"/>
    <w:rsid w:val="00B805E6"/>
    <w:rsid w:val="00BF10AD"/>
    <w:rsid w:val="00C029E0"/>
    <w:rsid w:val="00C07F7D"/>
    <w:rsid w:val="00C46578"/>
    <w:rsid w:val="00C64828"/>
    <w:rsid w:val="00C66175"/>
    <w:rsid w:val="00C67115"/>
    <w:rsid w:val="00C72E56"/>
    <w:rsid w:val="00C73CDC"/>
    <w:rsid w:val="00C9596E"/>
    <w:rsid w:val="00CF665E"/>
    <w:rsid w:val="00D452CC"/>
    <w:rsid w:val="00D5446E"/>
    <w:rsid w:val="00D54D3B"/>
    <w:rsid w:val="00D855EB"/>
    <w:rsid w:val="00D91E6F"/>
    <w:rsid w:val="00D93220"/>
    <w:rsid w:val="00DC300B"/>
    <w:rsid w:val="00DE52BB"/>
    <w:rsid w:val="00DF2CFA"/>
    <w:rsid w:val="00DF3C7A"/>
    <w:rsid w:val="00E14AF4"/>
    <w:rsid w:val="00E356C4"/>
    <w:rsid w:val="00E463E1"/>
    <w:rsid w:val="00E55715"/>
    <w:rsid w:val="00E72612"/>
    <w:rsid w:val="00E93387"/>
    <w:rsid w:val="00EB388C"/>
    <w:rsid w:val="00EF47D7"/>
    <w:rsid w:val="00EF4DCF"/>
    <w:rsid w:val="00EF5138"/>
    <w:rsid w:val="00F01A97"/>
    <w:rsid w:val="00F032F5"/>
    <w:rsid w:val="00F23896"/>
    <w:rsid w:val="00F35FEF"/>
    <w:rsid w:val="00F55546"/>
    <w:rsid w:val="00F65434"/>
    <w:rsid w:val="00F8509C"/>
    <w:rsid w:val="00FB5B6F"/>
    <w:rsid w:val="00FC0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  <w14:docId w14:val="44824368"/>
  <w15:docId w15:val="{9C711894-C560-419E-8D0A-D8FC48F1C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21B1A"/>
    <w:rPr>
      <w:rFonts w:ascii="Verdana" w:hAnsi="Verdana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921B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21B1A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prechblasentext">
    <w:name w:val="Balloon Text"/>
    <w:basedOn w:val="Standard"/>
    <w:semiHidden/>
    <w:rsid w:val="00C67115"/>
    <w:rPr>
      <w:rFonts w:ascii="Tahoma" w:hAnsi="Tahoma" w:cs="Tahoma"/>
      <w:sz w:val="16"/>
      <w:szCs w:val="16"/>
    </w:rPr>
  </w:style>
  <w:style w:type="character" w:styleId="Hyperlink">
    <w:name w:val="Hyperlink"/>
    <w:rsid w:val="001208CF"/>
    <w:rPr>
      <w:color w:val="0000FF"/>
      <w:u w:val="single"/>
    </w:rPr>
  </w:style>
  <w:style w:type="paragraph" w:styleId="Dokumentstruktur">
    <w:name w:val="Document Map"/>
    <w:basedOn w:val="Standard"/>
    <w:link w:val="DokumentstrukturZchn"/>
    <w:rsid w:val="00F55546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link w:val="Dokumentstruktur"/>
    <w:rsid w:val="00F55546"/>
    <w:rPr>
      <w:rFonts w:ascii="Tahoma" w:hAnsi="Tahoma" w:cs="Tahoma"/>
      <w:sz w:val="16"/>
      <w:szCs w:val="16"/>
    </w:rPr>
  </w:style>
  <w:style w:type="paragraph" w:customStyle="1" w:styleId="FarbigeListe-Akzent11">
    <w:name w:val="Farbige Liste - Akzent 11"/>
    <w:basedOn w:val="Standard"/>
    <w:uiPriority w:val="34"/>
    <w:qFormat/>
    <w:rsid w:val="00E463E1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rsid w:val="000B315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0B315E"/>
    <w:rPr>
      <w:rFonts w:ascii="Verdana" w:hAnsi="Verdana"/>
      <w:sz w:val="24"/>
      <w:szCs w:val="24"/>
    </w:rPr>
  </w:style>
  <w:style w:type="paragraph" w:styleId="Fuzeile">
    <w:name w:val="footer"/>
    <w:basedOn w:val="Standard"/>
    <w:link w:val="FuzeileZchn"/>
    <w:rsid w:val="000B315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0B315E"/>
    <w:rPr>
      <w:rFonts w:ascii="Verdana" w:hAnsi="Verdana"/>
      <w:sz w:val="24"/>
      <w:szCs w:val="24"/>
    </w:rPr>
  </w:style>
  <w:style w:type="character" w:styleId="BesuchterLink">
    <w:name w:val="FollowedHyperlink"/>
    <w:rsid w:val="00A544C3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58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shs-koeln.de/Modulbeauftragt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dshs-koeln.de/voraussetzunge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Studiengang</vt:lpstr>
    </vt:vector>
  </TitlesOfParts>
  <Company>dshs</Company>
  <LinksUpToDate>false</LinksUpToDate>
  <CharactersWithSpaces>1177</CharactersWithSpaces>
  <SharedDoc>false</SharedDoc>
  <HLinks>
    <vt:vector size="6" baseType="variant">
      <vt:variant>
        <vt:i4>5636113</vt:i4>
      </vt:variant>
      <vt:variant>
        <vt:i4>0</vt:i4>
      </vt:variant>
      <vt:variant>
        <vt:i4>0</vt:i4>
      </vt:variant>
      <vt:variant>
        <vt:i4>5</vt:i4>
      </vt:variant>
      <vt:variant>
        <vt:lpwstr>http://www.dshs-koeln.de/Modulbeauftragte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Studiengang</dc:title>
  <dc:creator>Güttge</dc:creator>
  <cp:lastModifiedBy>Güttge, Christian</cp:lastModifiedBy>
  <cp:revision>3</cp:revision>
  <cp:lastPrinted>2018-11-29T10:18:00Z</cp:lastPrinted>
  <dcterms:created xsi:type="dcterms:W3CDTF">2019-07-24T09:41:00Z</dcterms:created>
  <dcterms:modified xsi:type="dcterms:W3CDTF">2019-07-24T09:44:00Z</dcterms:modified>
</cp:coreProperties>
</file>